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3EEB5" w14:textId="08AB572B" w:rsidR="001E7FA1" w:rsidRDefault="00950A21" w:rsidP="008E04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Конспект урока по </w:t>
      </w:r>
      <w:r w:rsidR="001E7FA1">
        <w:rPr>
          <w:b/>
          <w:bCs/>
          <w:color w:val="000000"/>
          <w:sz w:val="28"/>
          <w:szCs w:val="21"/>
        </w:rPr>
        <w:t xml:space="preserve">математике </w:t>
      </w:r>
    </w:p>
    <w:p w14:paraId="2193C12C" w14:textId="5E5D7F68" w:rsidR="008E0445" w:rsidRPr="009F62DB" w:rsidRDefault="001E7FA1" w:rsidP="008E04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п</w:t>
      </w:r>
      <w:bookmarkStart w:id="0" w:name="_GoBack"/>
      <w:bookmarkEnd w:id="0"/>
      <w:r>
        <w:rPr>
          <w:b/>
          <w:bCs/>
          <w:color w:val="000000"/>
          <w:sz w:val="28"/>
          <w:szCs w:val="21"/>
        </w:rPr>
        <w:t>о теме « Повторение пройденного»</w:t>
      </w:r>
      <w:r w:rsidR="00D373D3">
        <w:rPr>
          <w:b/>
          <w:bCs/>
          <w:color w:val="000000"/>
          <w:sz w:val="28"/>
          <w:szCs w:val="21"/>
        </w:rPr>
        <w:t xml:space="preserve"> </w:t>
      </w:r>
      <w:r w:rsidR="008E0445" w:rsidRPr="009F62DB">
        <w:rPr>
          <w:b/>
          <w:bCs/>
          <w:color w:val="000000"/>
          <w:sz w:val="28"/>
          <w:szCs w:val="21"/>
        </w:rPr>
        <w:br/>
      </w:r>
    </w:p>
    <w:p w14:paraId="4BEB720C" w14:textId="5357BBE4" w:rsidR="008E0445" w:rsidRPr="008E0445" w:rsidRDefault="008E0445" w:rsidP="001E7FA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1"/>
        </w:rPr>
      </w:pPr>
      <w:r w:rsidRPr="008E0445">
        <w:rPr>
          <w:color w:val="000000"/>
          <w:sz w:val="28"/>
          <w:szCs w:val="21"/>
        </w:rPr>
        <w:br/>
      </w:r>
      <w:r w:rsidRPr="008E0445">
        <w:rPr>
          <w:color w:val="000000"/>
          <w:sz w:val="28"/>
          <w:szCs w:val="21"/>
        </w:rPr>
        <w:br/>
      </w:r>
    </w:p>
    <w:p w14:paraId="3EEE4807" w14:textId="2445B23B" w:rsidR="007C33A8" w:rsidRDefault="007C33A8" w:rsidP="008E0445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1845"/>
        <w:gridCol w:w="3564"/>
        <w:gridCol w:w="1968"/>
      </w:tblGrid>
      <w:tr w:rsidR="00950A21" w:rsidRPr="00950A21" w14:paraId="7675713C" w14:textId="77777777" w:rsidTr="00950A21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99D5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Этапы урока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407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Формируемые УУД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148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Деятельность учителя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8775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Деятельность учащегося</w:t>
            </w:r>
          </w:p>
        </w:tc>
      </w:tr>
      <w:tr w:rsidR="00950A21" w:rsidRPr="00950A21" w14:paraId="3AA4C685" w14:textId="77777777" w:rsidTr="00950A21">
        <w:trPr>
          <w:trHeight w:val="2029"/>
        </w:trPr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13EB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1.Организационный момент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E16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Коммуникативные УУД, регулятивные УУД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289A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Я желаю вам удачи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. стр.1</w:t>
            </w:r>
          </w:p>
          <w:p w14:paraId="61698E8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За работу, в добрый час!</w:t>
            </w:r>
          </w:p>
          <w:p w14:paraId="298D0704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Садитесь ребята. Проверьте, всё ли у вас готово к уроку.</w:t>
            </w:r>
          </w:p>
          <w:p w14:paraId="2252EC9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-Кто настроен на хорошую работу на уроке, хлопните.</w:t>
            </w:r>
          </w:p>
          <w:p w14:paraId="624BF37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-Расскажите, каким должен быть настоящий ученик.</w:t>
            </w:r>
          </w:p>
          <w:p w14:paraId="16C6F69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Как себя вести, если случится затруднение.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DB36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«Мостик дружбы» (Все сумею, все смогу и друзьям я помогу!)</w:t>
            </w:r>
          </w:p>
          <w:p w14:paraId="64FF8BD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Называют качества ученика. (Активность, внимательность). Осмысление собственного опыта.</w:t>
            </w:r>
          </w:p>
        </w:tc>
      </w:tr>
      <w:tr w:rsidR="00950A21" w:rsidRPr="00950A21" w14:paraId="43A68292" w14:textId="77777777" w:rsidTr="00950A21">
        <w:trPr>
          <w:trHeight w:val="2871"/>
        </w:trPr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A91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2.Актуализация знаний</w:t>
            </w:r>
          </w:p>
          <w:p w14:paraId="3D44C4B5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 xml:space="preserve">3. </w:t>
            </w:r>
            <w:proofErr w:type="spellStart"/>
            <w:r w:rsidRPr="00950A21">
              <w:rPr>
                <w:rFonts w:ascii="Times New Roman" w:hAnsi="Times New Roman" w:cs="Times New Roman"/>
                <w:sz w:val="32"/>
              </w:rPr>
              <w:t>Физминутка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214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Личностные УУД, коммуникативные УУД, регулятивные УУД.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9871B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А теперь вперед – за дело.</w:t>
            </w:r>
          </w:p>
          <w:p w14:paraId="2E40BB26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 Математика нас ждет,</w:t>
            </w:r>
          </w:p>
          <w:p w14:paraId="04587E5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Начинаем устный счет.</w:t>
            </w:r>
          </w:p>
          <w:p w14:paraId="51F2C2C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1. Устный счёт.</w:t>
            </w:r>
          </w:p>
          <w:p w14:paraId="69272A3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а) Фронтальная работа.</w:t>
            </w:r>
          </w:p>
          <w:p w14:paraId="1E8B60F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Разность чисел 7и 3.</w:t>
            </w:r>
          </w:p>
          <w:p w14:paraId="6412B2A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- 1-ое сл.2, 2-ое сл. 4, чему равна сумма?</w:t>
            </w:r>
          </w:p>
          <w:p w14:paraId="3C5D685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К какому числу надо прибавить 3, чтобы получить 5.</w:t>
            </w:r>
          </w:p>
          <w:p w14:paraId="6679CFF6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Назовите ответы в порядке возрастания.</w:t>
            </w:r>
          </w:p>
          <w:p w14:paraId="6A2C0D3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-Какую закономерность заметили?</w:t>
            </w:r>
          </w:p>
          <w:p w14:paraId="3703288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Кто может продолжить этот ряд на несколько чисел вперед.</w:t>
            </w:r>
          </w:p>
          <w:p w14:paraId="0F36BC6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Как называются эти числа?</w:t>
            </w:r>
          </w:p>
          <w:p w14:paraId="41E78554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lastRenderedPageBreak/>
              <w:t>- </w:t>
            </w:r>
            <w:r w:rsidRPr="00950A21">
              <w:rPr>
                <w:rFonts w:ascii="Times New Roman" w:hAnsi="Times New Roman" w:cs="Times New Roman"/>
                <w:sz w:val="32"/>
              </w:rPr>
              <w:t>Какое число стоит перед числом 2?</w:t>
            </w:r>
          </w:p>
          <w:p w14:paraId="69F2B849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Какое число стоит между 4 и 6?</w:t>
            </w:r>
          </w:p>
          <w:p w14:paraId="1F94C16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б) Задачи в стихах. стр. 2</w:t>
            </w:r>
          </w:p>
          <w:p w14:paraId="28CB7F8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1) Сидят рыбаки, стерегут поплавки.</w:t>
            </w:r>
          </w:p>
          <w:p w14:paraId="21E931D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Рыбак Корней поймал трех окуней.</w:t>
            </w:r>
          </w:p>
          <w:p w14:paraId="0A29FB59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Рыбак Евсей – четырех карасей.</w:t>
            </w:r>
          </w:p>
          <w:p w14:paraId="079C2A93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Сколько рыб из реки натаскали рыбаки?</w:t>
            </w:r>
          </w:p>
          <w:p w14:paraId="0D1A077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( скрытие</w:t>
            </w:r>
            <w:proofErr w:type="gramEnd"/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, прием шторка</w:t>
            </w:r>
            <w:r w:rsidRPr="00950A21">
              <w:rPr>
                <w:rFonts w:ascii="Times New Roman" w:hAnsi="Times New Roman" w:cs="Times New Roman"/>
                <w:sz w:val="32"/>
              </w:rPr>
              <w:t>)</w:t>
            </w:r>
          </w:p>
          <w:p w14:paraId="3A9C632D" w14:textId="072A121A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6C847DBC" wp14:editId="3EDEDF52">
                  <wp:extent cx="2895600" cy="1333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5891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2) В хоре семь кузнечиков песни распевали.</w:t>
            </w:r>
          </w:p>
          <w:p w14:paraId="2FBA2096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Вскоре пять кузнечиков голос потеряли.</w:t>
            </w:r>
          </w:p>
          <w:p w14:paraId="1280E86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Сосчитай без лишних слов –</w:t>
            </w:r>
          </w:p>
          <w:p w14:paraId="7661271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Сколько в хоре голосов?</w:t>
            </w:r>
          </w:p>
          <w:p w14:paraId="0826600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Как вы справились с заданиями? Оцените себя.</w:t>
            </w:r>
          </w:p>
          <w:p w14:paraId="433D992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Какие знания нам понадобились, чтобы выполнить все задания?</w:t>
            </w:r>
          </w:p>
          <w:p w14:paraId="2D29F72A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Вы хорошо потрудились, пора и отдохнуть.</w:t>
            </w:r>
          </w:p>
          <w:p w14:paraId="3DFBD95B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Физминутка</w:t>
            </w:r>
            <w:proofErr w:type="spellEnd"/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.</w:t>
            </w:r>
          </w:p>
          <w:p w14:paraId="01CE3C66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i/>
                <w:iCs/>
                <w:sz w:val="32"/>
              </w:rPr>
              <w:t>Цапля</w:t>
            </w:r>
          </w:p>
          <w:p w14:paraId="5FEFBB5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i/>
                <w:iCs/>
                <w:sz w:val="32"/>
              </w:rPr>
              <w:t xml:space="preserve">Очень трудно так стоять: ножку на пол не спускать, и не </w:t>
            </w:r>
            <w:r w:rsidRPr="00950A21">
              <w:rPr>
                <w:rFonts w:ascii="Times New Roman" w:hAnsi="Times New Roman" w:cs="Times New Roman"/>
                <w:i/>
                <w:iCs/>
                <w:sz w:val="32"/>
              </w:rPr>
              <w:lastRenderedPageBreak/>
              <w:t>падать, не качаться, за соседа не держаться.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F1D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Высказывания предположений, актуализация опыта.</w:t>
            </w:r>
          </w:p>
          <w:p w14:paraId="2534B1E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Осмысление собственного опыта.</w:t>
            </w:r>
          </w:p>
          <w:p w14:paraId="7199BADD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(числа, цифры, числовой ряд)</w:t>
            </w:r>
          </w:p>
          <w:p w14:paraId="31A2A93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Ответы учащиеся показывают карточкой</w:t>
            </w:r>
          </w:p>
          <w:p w14:paraId="4842A9C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(4, 6, 2)</w:t>
            </w:r>
          </w:p>
          <w:p w14:paraId="4078085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8, 10, 12 …</w:t>
            </w:r>
          </w:p>
          <w:p w14:paraId="57E5C62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 xml:space="preserve">Счёт, знание последовательности чисел, </w:t>
            </w: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состава чисел.</w:t>
            </w:r>
          </w:p>
          <w:p w14:paraId="24EFB55D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Ответы учащиеся показывают карточкой</w:t>
            </w:r>
          </w:p>
          <w:p w14:paraId="1B0D798B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950A21">
              <w:rPr>
                <w:rFonts w:ascii="Times New Roman" w:hAnsi="Times New Roman" w:cs="Times New Roman"/>
                <w:sz w:val="32"/>
              </w:rPr>
              <w:t>( 1</w:t>
            </w:r>
            <w:proofErr w:type="gramEnd"/>
            <w:r w:rsidRPr="00950A21">
              <w:rPr>
                <w:rFonts w:ascii="Times New Roman" w:hAnsi="Times New Roman" w:cs="Times New Roman"/>
                <w:sz w:val="32"/>
              </w:rPr>
              <w:t>,5)</w:t>
            </w:r>
          </w:p>
          <w:p w14:paraId="6EFC8B4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3+4=7</w:t>
            </w:r>
          </w:p>
          <w:p w14:paraId="6978356D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7-5=2</w:t>
            </w:r>
          </w:p>
        </w:tc>
      </w:tr>
      <w:tr w:rsidR="00950A21" w:rsidRPr="00950A21" w14:paraId="7F53B738" w14:textId="77777777" w:rsidTr="00950A21"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EB0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4. Постановка проблемы.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9E5B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Регулятивные УУД,</w:t>
            </w:r>
          </w:p>
          <w:p w14:paraId="3AB8BED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личностные УУД.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C16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 Постановка проблемы. Открытие нового.</w:t>
            </w:r>
          </w:p>
          <w:p w14:paraId="05CF8C0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- </w:t>
            </w:r>
            <w:r w:rsidRPr="00950A21">
              <w:rPr>
                <w:rFonts w:ascii="Times New Roman" w:hAnsi="Times New Roman" w:cs="Times New Roman"/>
                <w:sz w:val="32"/>
              </w:rPr>
              <w:t>Вы умеете отгадывать загадки?</w:t>
            </w:r>
          </w:p>
          <w:p w14:paraId="063CA89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1) Ты со мною не знаком?</w:t>
            </w:r>
          </w:p>
          <w:p w14:paraId="601B6DF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Я живу на дне морском.</w:t>
            </w:r>
          </w:p>
          <w:p w14:paraId="175735F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Голова и восемь ног.</w:t>
            </w:r>
          </w:p>
          <w:p w14:paraId="07BD066B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Кто, скажи, я - …</w:t>
            </w:r>
          </w:p>
          <w:p w14:paraId="79ABDC4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 xml:space="preserve">На стр.2 прием «Ссылка на вложение» </w:t>
            </w:r>
            <w:proofErr w:type="gramStart"/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( презент</w:t>
            </w:r>
            <w:proofErr w:type="gramEnd"/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 xml:space="preserve"> 1-6сл.)</w:t>
            </w:r>
          </w:p>
          <w:p w14:paraId="512DC25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2) Восемь ног, как восемь рук,</w:t>
            </w:r>
          </w:p>
          <w:p w14:paraId="63847E75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Вышивают шёлком круг.</w:t>
            </w:r>
          </w:p>
          <w:p w14:paraId="6CF430F5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Мастер в шёлке знает толк,</w:t>
            </w:r>
          </w:p>
          <w:p w14:paraId="6F071AC4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Покупайте, мухи, шёлк.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 Слайд № 2</w:t>
            </w:r>
          </w:p>
          <w:p w14:paraId="7E9AC37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Что объединяет обе загадки?</w:t>
            </w:r>
          </w:p>
          <w:p w14:paraId="1249AC96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Какое число вы услышали в этих загадках?</w:t>
            </w:r>
          </w:p>
          <w:p w14:paraId="2F6EAFD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Формулировка темы урока. Постановка задач.</w:t>
            </w:r>
          </w:p>
          <w:p w14:paraId="445B96A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-</w:t>
            </w:r>
            <w:r w:rsidRPr="00950A21">
              <w:rPr>
                <w:rFonts w:ascii="Times New Roman" w:hAnsi="Times New Roman" w:cs="Times New Roman"/>
                <w:sz w:val="32"/>
              </w:rPr>
              <w:t> Как вы думаете, какая тема будет сегодня на уроке?</w:t>
            </w:r>
          </w:p>
          <w:p w14:paraId="08B05C1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Чему будем учиться?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BD4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Отгадывают загадки.</w:t>
            </w:r>
          </w:p>
          <w:p w14:paraId="601178F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Проверяют отгадку по картинке на слайде.</w:t>
            </w:r>
          </w:p>
          <w:p w14:paraId="1959D26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Осьминог</w:t>
            </w:r>
          </w:p>
          <w:p w14:paraId="25E88D6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Паук</w:t>
            </w:r>
          </w:p>
          <w:p w14:paraId="6584C0A4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Встречается число 8.</w:t>
            </w:r>
          </w:p>
          <w:p w14:paraId="30DF3DD4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Число и цифра 8.</w:t>
            </w:r>
          </w:p>
        </w:tc>
      </w:tr>
      <w:tr w:rsidR="00950A21" w:rsidRPr="00950A21" w14:paraId="79D8A23C" w14:textId="77777777" w:rsidTr="00950A21"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CAF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5. «Открытие» детьми новых знаний</w:t>
            </w:r>
          </w:p>
          <w:p w14:paraId="6B7E531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Гимнастика для пальцев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ADD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 xml:space="preserve">Познавательные УДД, личностные УУД, коммуникативные УУД, </w:t>
            </w: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регулятивные УУД.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D1B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lastRenderedPageBreak/>
              <w:t>Новый материал.</w:t>
            </w:r>
          </w:p>
          <w:p w14:paraId="6DE28943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Послушайте сказку «Кто помог цифре 8»</w:t>
            </w:r>
          </w:p>
          <w:p w14:paraId="26B8AE47" w14:textId="4466EAFE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31D874FB" wp14:editId="00E3F627">
                  <wp:extent cx="838200" cy="581025"/>
                  <wp:effectExtent l="0" t="0" r="0" b="9525"/>
                  <wp:docPr id="8" name="Рисунок 8" descr="Облако Восьме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ако Восьме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 xml:space="preserve">СКАЗКА "КТО ПОМОГ 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lastRenderedPageBreak/>
              <w:t>ЦИФРЕ ВОСЕМЬ?"</w:t>
            </w:r>
            <w:r w:rsidRPr="00950A21">
              <w:rPr>
                <w:rFonts w:ascii="Times New Roman" w:hAnsi="Times New Roman" w:cs="Times New Roman"/>
                <w:sz w:val="32"/>
              </w:rPr>
              <w:t>  –Ой-ей-ей! – плакала цифра 8, – я упала, ушибла бок и опаздываю на урок. Сегодня дети должны учить цифру 8. Если я не приду, они меня не выучат.</w:t>
            </w:r>
            <w:r w:rsidRPr="00950A21">
              <w:rPr>
                <w:rFonts w:ascii="Times New Roman" w:hAnsi="Times New Roman" w:cs="Times New Roman"/>
                <w:sz w:val="32"/>
              </w:rPr>
              <w:br/>
              <w:t xml:space="preserve">– Давай мы поплывем на урок вместо тебя. </w:t>
            </w:r>
            <w:proofErr w:type="gramStart"/>
            <w:r w:rsidRPr="00950A21">
              <w:rPr>
                <w:rFonts w:ascii="Times New Roman" w:hAnsi="Times New Roman" w:cs="Times New Roman"/>
                <w:sz w:val="32"/>
              </w:rPr>
              <w:t>Из двух овальных облаков дети могут сделать цифру 8</w:t>
            </w:r>
            <w:proofErr w:type="gramEnd"/>
            <w:r w:rsidRPr="00950A21">
              <w:rPr>
                <w:rFonts w:ascii="Times New Roman" w:hAnsi="Times New Roman" w:cs="Times New Roman"/>
                <w:sz w:val="32"/>
              </w:rPr>
              <w:t>, – сказали два облака.</w:t>
            </w:r>
          </w:p>
          <w:p w14:paraId="160292AB" w14:textId="4A56B33D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– Нет, вы слишком большие и не поместитесь в классе, – грустно возразила цифра 8.</w:t>
            </w:r>
            <w:r w:rsidRPr="00950A21">
              <w:rPr>
                <w:rFonts w:ascii="Times New Roman" w:hAnsi="Times New Roman" w:cs="Times New Roman"/>
                <w:sz w:val="32"/>
              </w:rPr>
              <w:br/>
              <w:t xml:space="preserve">- Может, я полечу на паутинке в школу вместо тебя? Я похож на маленькую Восьмерку, и у меня восемь ножек, – </w:t>
            </w: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пропищал паучок. </w:t>
            </w:r>
            <w:r w:rsidRPr="00950A21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580C9960" wp14:editId="46FF4714">
                  <wp:extent cx="295275" cy="304800"/>
                  <wp:effectExtent l="0" t="0" r="9525" b="0"/>
                  <wp:docPr id="7" name="Рисунок 7" descr="Па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A21">
              <w:rPr>
                <w:rFonts w:ascii="Times New Roman" w:hAnsi="Times New Roman" w:cs="Times New Roman"/>
                <w:sz w:val="32"/>
              </w:rPr>
              <w:t> По дороге ехал мальчик на </w:t>
            </w:r>
            <w:hyperlink r:id="rId8" w:tooltip="Велосипед" w:history="1">
              <w:r w:rsidRPr="00950A21">
                <w:rPr>
                  <w:rStyle w:val="a5"/>
                  <w:rFonts w:ascii="Times New Roman" w:hAnsi="Times New Roman" w:cs="Times New Roman"/>
                  <w:sz w:val="32"/>
                </w:rPr>
                <w:t>велосипеде</w:t>
              </w:r>
            </w:hyperlink>
            <w:r w:rsidRPr="00950A21">
              <w:rPr>
                <w:rFonts w:ascii="Times New Roman" w:hAnsi="Times New Roman" w:cs="Times New Roman"/>
                <w:sz w:val="32"/>
              </w:rPr>
              <w:t>. Он... </w:t>
            </w:r>
            <w:r w:rsidRPr="00950A21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7664C9B2" wp14:editId="7287683F">
                  <wp:extent cx="523875" cy="666750"/>
                  <wp:effectExtent l="0" t="0" r="9525" b="0"/>
                  <wp:docPr id="6" name="Рисунок 6" descr="Математика и велосип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тематика и велосип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1586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Вот это цифра 8.</w:t>
            </w:r>
          </w:p>
          <w:p w14:paraId="436A312D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На что похожа цифра 8? Что она вам напоминает?</w:t>
            </w:r>
          </w:p>
          <w:p w14:paraId="5BED749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Показывает 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слайд №3</w:t>
            </w:r>
          </w:p>
          <w:p w14:paraId="3F9FD97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1) Цифра восемь плюс крючки – получаются…</w:t>
            </w:r>
          </w:p>
          <w:p w14:paraId="7266A509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К этой цифре ты привык:</w:t>
            </w:r>
          </w:p>
          <w:p w14:paraId="66D63F4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Эта цифра – …</w:t>
            </w:r>
          </w:p>
          <w:p w14:paraId="4447890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Лишь зима сменяет осень,</w:t>
            </w:r>
          </w:p>
          <w:p w14:paraId="076178EA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Дети лепят цифру 8.</w:t>
            </w:r>
          </w:p>
          <w:p w14:paraId="41685D8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Только к цифре ты, дружок,</w:t>
            </w:r>
          </w:p>
          <w:p w14:paraId="5BD910E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Третий не лепи снежок.</w:t>
            </w:r>
          </w:p>
          <w:p w14:paraId="316A80B4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Из каких элементов состоит цифра8? 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слайд № 4</w:t>
            </w:r>
          </w:p>
          <w:p w14:paraId="5DD84CD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Работа в тетради.</w:t>
            </w:r>
          </w:p>
          <w:p w14:paraId="4E097B19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- </w:t>
            </w:r>
            <w:r w:rsidRPr="00950A21">
              <w:rPr>
                <w:rFonts w:ascii="Times New Roman" w:hAnsi="Times New Roman" w:cs="Times New Roman"/>
                <w:sz w:val="32"/>
              </w:rPr>
              <w:t>Перед тем как нам писать</w:t>
            </w:r>
          </w:p>
          <w:p w14:paraId="5CC44C7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Надо пальчики размять.</w:t>
            </w:r>
          </w:p>
          <w:p w14:paraId="71B75284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 </w:t>
            </w:r>
            <w:r w:rsidRPr="00950A21">
              <w:rPr>
                <w:rFonts w:ascii="Times New Roman" w:hAnsi="Times New Roman" w:cs="Times New Roman"/>
                <w:i/>
                <w:iCs/>
                <w:sz w:val="32"/>
              </w:rPr>
              <w:t>Наши пальчики сплетем и соединим ладошки. А потом, как только можем крепко-накрепко сожмем.</w:t>
            </w:r>
          </w:p>
          <w:p w14:paraId="20E57C8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Посмотрите на образец ее написания. 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слайд №5</w:t>
            </w:r>
          </w:p>
          <w:p w14:paraId="1EE61FBB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Работа в тетрадях</w:t>
            </w:r>
          </w:p>
          <w:p w14:paraId="7D5C0B9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 xml:space="preserve">- Начинаю писать цифру выше середины клетки. Веду линию вправо верх, закругляю, касаясь правой стороны клетки. Веду, справа налево, закругляю и веду к </w:t>
            </w: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середине нижней стороны клетки.</w:t>
            </w:r>
          </w:p>
          <w:p w14:paraId="4F369F9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Далее линию закругляю, веду вверх к исходной точке.</w:t>
            </w:r>
          </w:p>
          <w:p w14:paraId="7D94383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Давайте попробуем написать цифру 8 в воздухе вместе со мной.</w:t>
            </w:r>
          </w:p>
          <w:p w14:paraId="3A3CAAA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Посмотрите внимательно на образец, обведите ручкой написанные цифры 8, а затем продолжите самостоятельно писать цифру 8, отступая одну клетку. Найдите самую красивую цифру и подчеркните ее.</w:t>
            </w:r>
          </w:p>
          <w:p w14:paraId="446CD13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Страница 3</w:t>
            </w:r>
          </w:p>
          <w:p w14:paraId="1DA31C6D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На интерактивной доске</w:t>
            </w:r>
          </w:p>
          <w:p w14:paraId="1586353A" w14:textId="3E7F9406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noProof/>
                <w:sz w:val="32"/>
                <w:lang w:eastAsia="ru-RU"/>
              </w:rPr>
              <w:lastRenderedPageBreak/>
              <w:drawing>
                <wp:inline distT="0" distB="0" distL="0" distR="0" wp14:anchorId="139A98FE" wp14:editId="2C5B1D4B">
                  <wp:extent cx="3352800" cy="1409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4AB5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Работа над составом числа. </w:t>
            </w:r>
            <w:r w:rsidRPr="00950A21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Работа в парах</w:t>
            </w:r>
          </w:p>
          <w:p w14:paraId="261D1393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(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перемещение прием сортировка) стр.4</w:t>
            </w:r>
          </w:p>
          <w:p w14:paraId="4484BD6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Будете работать на карточках в парах по заданию.</w:t>
            </w:r>
          </w:p>
          <w:p w14:paraId="3361F6F3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Проверка по эталону на интерактивной доске.</w:t>
            </w:r>
          </w:p>
          <w:p w14:paraId="504B9168" w14:textId="28A38922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2CEC0E55" wp14:editId="082FB0F0">
                  <wp:extent cx="2781300" cy="1028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6276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Математика – наука точная. Она любит порядок. Давайте и в этих выражениях наведём порядок.</w:t>
            </w:r>
          </w:p>
          <w:p w14:paraId="32F2BED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lastRenderedPageBreak/>
              <w:t>Проговаривание в громкой речи состава числа 8 сл.6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F91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Актуализация опыта.</w:t>
            </w:r>
          </w:p>
          <w:p w14:paraId="78F7DFA4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Осмысление собственного опыта.</w:t>
            </w:r>
          </w:p>
          <w:p w14:paraId="584B9E6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 xml:space="preserve">Ученики называют </w:t>
            </w:r>
            <w:r w:rsidRPr="00950A21">
              <w:rPr>
                <w:rFonts w:ascii="Times New Roman" w:hAnsi="Times New Roman" w:cs="Times New Roman"/>
                <w:sz w:val="32"/>
              </w:rPr>
              <w:t>свои ассоциации.</w:t>
            </w:r>
          </w:p>
          <w:p w14:paraId="68097B36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Очки</w:t>
            </w:r>
          </w:p>
          <w:p w14:paraId="4EC8A89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Снеговик</w:t>
            </w:r>
          </w:p>
          <w:p w14:paraId="02F9CC15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Два овала</w:t>
            </w:r>
          </w:p>
          <w:p w14:paraId="4416FFD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Сплетают пальцы, соединяют ладони и сжимают как можно сильнее; опускают руки и слегка ими трясут.</w:t>
            </w:r>
          </w:p>
          <w:p w14:paraId="4160EBFD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Берут ручки и пишут, следуя за учителем.</w:t>
            </w:r>
          </w:p>
          <w:p w14:paraId="3E4A2B7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Запись в тетрадях.</w:t>
            </w:r>
          </w:p>
          <w:p w14:paraId="3E71626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На интерактивной доске маркерами обводят цифру 8.</w:t>
            </w:r>
          </w:p>
          <w:p w14:paraId="1ED990F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Подсчитывают количество предметов на картинках и соединяют с цифрой, обозначающей количество предметов.</w:t>
            </w:r>
          </w:p>
          <w:p w14:paraId="1B9A40E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Соотносят количество предметов с числом.</w:t>
            </w:r>
          </w:p>
          <w:p w14:paraId="07B7844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Взаимопроверка в парах</w:t>
            </w:r>
          </w:p>
          <w:p w14:paraId="265971E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Состав числа 8</w:t>
            </w:r>
          </w:p>
          <w:p w14:paraId="50737EE9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Проговаривают хором с опорой на слайд.</w:t>
            </w:r>
          </w:p>
        </w:tc>
      </w:tr>
      <w:tr w:rsidR="00950A21" w:rsidRPr="00950A21" w14:paraId="76BC636B" w14:textId="77777777" w:rsidTr="00950A21"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BFBA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6.Физкультминутка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F3A6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Личностные УУД, коммуникативные УУД.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F002B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«Хлопки»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5BC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950A21" w:rsidRPr="00950A21" w14:paraId="0F1CB60A" w14:textId="77777777" w:rsidTr="00950A21">
        <w:trPr>
          <w:trHeight w:val="1350"/>
        </w:trPr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F68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7. Самостоятельная работа с самопроверкой.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9AFF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Регулятивные УУД</w:t>
            </w:r>
          </w:p>
          <w:p w14:paraId="16981AA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Личностные УУД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4A5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Самостоятельная работа</w:t>
            </w:r>
          </w:p>
          <w:p w14:paraId="2AE5EB1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-Проверим на экране правильность выполнения этого задания.</w:t>
            </w:r>
          </w:p>
          <w:p w14:paraId="51789D42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Молодцы, хорошо поработали!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C6E5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Самостоятельная работа.</w:t>
            </w:r>
          </w:p>
          <w:p w14:paraId="791BF17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Проверка. В тетради отмечают знаком «+» задания выполненные верно.</w:t>
            </w:r>
          </w:p>
          <w:p w14:paraId="400B5DDD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Работают у интерактивной доски.</w:t>
            </w:r>
          </w:p>
        </w:tc>
      </w:tr>
      <w:tr w:rsidR="00950A21" w:rsidRPr="00950A21" w14:paraId="41D4EC6A" w14:textId="77777777" w:rsidTr="00950A21">
        <w:trPr>
          <w:trHeight w:val="556"/>
        </w:trPr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4D70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8. Включение в систему знаний.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972E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A33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Игра «Найди пару паруснику» 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стр.5</w:t>
            </w:r>
          </w:p>
          <w:p w14:paraId="67855736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lastRenderedPageBreak/>
              <w:t>(Перемещение, прием сортировки)</w:t>
            </w:r>
          </w:p>
          <w:p w14:paraId="016F917B" w14:textId="692DF836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b/>
                <w:bCs/>
                <w:noProof/>
                <w:sz w:val="32"/>
                <w:lang w:eastAsia="ru-RU"/>
              </w:rPr>
              <w:drawing>
                <wp:inline distT="0" distB="0" distL="0" distR="0" wp14:anchorId="76EEA659" wp14:editId="5C66A753">
                  <wp:extent cx="3133725" cy="1714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CD83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Фронтально</w:t>
            </w:r>
          </w:p>
        </w:tc>
      </w:tr>
      <w:tr w:rsidR="00950A21" w:rsidRPr="00950A21" w14:paraId="183A7372" w14:textId="77777777" w:rsidTr="00950A21">
        <w:tc>
          <w:tcPr>
            <w:tcW w:w="2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6AF9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9. Рефлексия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A72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Регулятивные УУД, коммуникативные УУД,</w:t>
            </w:r>
          </w:p>
          <w:p w14:paraId="5B4A5A34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личностные УУД.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6617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 xml:space="preserve">- Что нового вы узнали о числе </w:t>
            </w:r>
            <w:proofErr w:type="gramStart"/>
            <w:r w:rsidRPr="00950A21">
              <w:rPr>
                <w:rFonts w:ascii="Times New Roman" w:hAnsi="Times New Roman" w:cs="Times New Roman"/>
                <w:sz w:val="32"/>
              </w:rPr>
              <w:t>8 ?</w:t>
            </w:r>
            <w:proofErr w:type="gramEnd"/>
            <w:r w:rsidRPr="00950A21">
              <w:rPr>
                <w:rFonts w:ascii="Times New Roman" w:hAnsi="Times New Roman" w:cs="Times New Roman"/>
                <w:sz w:val="32"/>
              </w:rPr>
              <w:t> 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стр.6</w:t>
            </w:r>
          </w:p>
          <w:p w14:paraId="3C205B18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Какие задания вам понравились больше?</w:t>
            </w:r>
          </w:p>
          <w:p w14:paraId="40538049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-Какие задания были для вас самыми трудными?</w:t>
            </w:r>
          </w:p>
          <w:p w14:paraId="5E6D3ED1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- Покажите свое настроение. 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стр.7(перемещение, прием сортировки)</w:t>
            </w:r>
          </w:p>
          <w:p w14:paraId="200FD103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 xml:space="preserve">- Не нужно грустить, если что-то не получилось. На следующем уроке вы будете успешнее. Я в </w:t>
            </w: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это верю. Ваше хорошее настроение – залог успеха в любом деле! Я желаю вам хорошего настроения на следующем уроке. Урок окончен. </w:t>
            </w:r>
            <w:r w:rsidRPr="00950A21">
              <w:rPr>
                <w:rFonts w:ascii="Times New Roman" w:hAnsi="Times New Roman" w:cs="Times New Roman"/>
                <w:b/>
                <w:bCs/>
                <w:sz w:val="32"/>
              </w:rPr>
              <w:t>стр.8</w:t>
            </w:r>
          </w:p>
          <w:p w14:paraId="19D227F3" w14:textId="76B71FD8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3C708B82" wp14:editId="45E17E4D">
                  <wp:extent cx="3133725" cy="1847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502C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lastRenderedPageBreak/>
              <w:t>Высказывания предположений, систематизация знаний.</w:t>
            </w:r>
          </w:p>
          <w:p w14:paraId="4D3778FB" w14:textId="77777777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sz w:val="32"/>
              </w:rPr>
              <w:t>Отмечают свое настроение смайликами</w:t>
            </w:r>
          </w:p>
          <w:p w14:paraId="64291C95" w14:textId="6BD43BC9" w:rsidR="00950A21" w:rsidRPr="00950A21" w:rsidRDefault="00950A21" w:rsidP="00950A2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950A21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44A4D8B6" wp14:editId="2AC893A0">
                  <wp:extent cx="10763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82CA8" w14:textId="77777777" w:rsidR="00950A21" w:rsidRDefault="00950A21" w:rsidP="00D373D3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14:paraId="20D34745" w14:textId="2EB4B9EA" w:rsidR="00927023" w:rsidRPr="009F62DB" w:rsidRDefault="00927023" w:rsidP="00D373D3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sectPr w:rsidR="00927023" w:rsidRPr="009F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5B62"/>
    <w:multiLevelType w:val="hybridMultilevel"/>
    <w:tmpl w:val="0E22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5A48"/>
    <w:multiLevelType w:val="hybridMultilevel"/>
    <w:tmpl w:val="6DBE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45"/>
    <w:rsid w:val="000963DC"/>
    <w:rsid w:val="000A1BF9"/>
    <w:rsid w:val="001E7FA1"/>
    <w:rsid w:val="002240D8"/>
    <w:rsid w:val="0031189E"/>
    <w:rsid w:val="0034637A"/>
    <w:rsid w:val="00416471"/>
    <w:rsid w:val="00524958"/>
    <w:rsid w:val="005758F7"/>
    <w:rsid w:val="00580738"/>
    <w:rsid w:val="006C3D98"/>
    <w:rsid w:val="007C33A8"/>
    <w:rsid w:val="008821CB"/>
    <w:rsid w:val="008E0445"/>
    <w:rsid w:val="00927023"/>
    <w:rsid w:val="009357C5"/>
    <w:rsid w:val="00950A21"/>
    <w:rsid w:val="009D4AE6"/>
    <w:rsid w:val="009F62DB"/>
    <w:rsid w:val="00A438BE"/>
    <w:rsid w:val="00B62842"/>
    <w:rsid w:val="00B64BB1"/>
    <w:rsid w:val="00C65173"/>
    <w:rsid w:val="00D373D3"/>
    <w:rsid w:val="00E3355D"/>
    <w:rsid w:val="00E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030C"/>
  <w15:docId w15:val="{8D7E10F8-57BF-43C2-A51E-1BE85079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70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A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0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losiped/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LuBiA</dc:creator>
  <cp:lastModifiedBy>ROST</cp:lastModifiedBy>
  <cp:revision>3</cp:revision>
  <dcterms:created xsi:type="dcterms:W3CDTF">2023-12-06T15:26:00Z</dcterms:created>
  <dcterms:modified xsi:type="dcterms:W3CDTF">2025-01-14T04:33:00Z</dcterms:modified>
</cp:coreProperties>
</file>